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5" w:rsidRPr="001E2435" w:rsidRDefault="001E2435" w:rsidP="001E243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E2435">
        <w:rPr>
          <w:sz w:val="28"/>
          <w:szCs w:val="28"/>
        </w:rPr>
        <w:t>Владимир Колокольцев провел торжественную церемонию в честь Дня сотрудника органов внутренних дел Российской Федерации</w:t>
      </w:r>
      <w:r>
        <w:rPr>
          <w:sz w:val="28"/>
          <w:szCs w:val="28"/>
        </w:rPr>
        <w:t>.</w:t>
      </w:r>
    </w:p>
    <w:p w:rsidR="001E2435" w:rsidRDefault="001E2435" w:rsidP="001E24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E2435" w:rsidRDefault="001E2435" w:rsidP="001E24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2435">
        <w:rPr>
          <w:sz w:val="28"/>
          <w:szCs w:val="28"/>
        </w:rPr>
        <w:t>«Министр внутренних дел Российской Федерации генерал полиции Российской Федерации Владимир Колокольцев в режиме видеоконференцсвязи провел торжественное мероприятие, посвященное Дню сотрудника органов внутренних дел Российской Федерации», – сообщила официальный представитель МВД России Ирина Волк.</w:t>
      </w:r>
      <w:r w:rsidRPr="001E2435">
        <w:rPr>
          <w:sz w:val="28"/>
          <w:szCs w:val="28"/>
        </w:rPr>
        <w:br/>
        <w:t>Обращаясь к руководителям территориальных органов и центрального аппарата Министерства, которым Указом Президента Российской Федерации присвоены специальные звания высшего начальствующего состава, Владимир Колокольцев подчеркнул: «Главой государства дана высокая оценка вашей работе, управленческому потенциалу и, конечно, вкладу вверенных подразделений в решение поставленных задач. Для каждого из вас это знаковое событие, итог ежедневного добросовестного труда и проявленной личной ответственности за состояние правопорядка».</w:t>
      </w:r>
      <w:r>
        <w:rPr>
          <w:sz w:val="28"/>
          <w:szCs w:val="28"/>
        </w:rPr>
        <w:t xml:space="preserve"> </w:t>
      </w:r>
    </w:p>
    <w:p w:rsidR="001E2435" w:rsidRDefault="001E2435" w:rsidP="001E24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2435">
        <w:rPr>
          <w:sz w:val="28"/>
          <w:szCs w:val="28"/>
        </w:rPr>
        <w:t>Глава МВД России поздравил коллег, удостоенных государственных наград и ведомственных знаков отличия: «История российской полиции знает множество примеров доблести и отваги. Теперь в эту летопись по праву вписаны ваши имена. Среди награжденных – представители различных подразделений. У каждого своя специфика работы и функционал, но всех объединяет искренняя преданность избранному делу».</w:t>
      </w:r>
      <w:r>
        <w:rPr>
          <w:sz w:val="28"/>
          <w:szCs w:val="28"/>
        </w:rPr>
        <w:t xml:space="preserve"> </w:t>
      </w:r>
      <w:r w:rsidRPr="001E2435">
        <w:rPr>
          <w:sz w:val="28"/>
          <w:szCs w:val="28"/>
        </w:rPr>
        <w:t>Также Министр отметил отличников учебы образовательных организаций МВД России и сотрудников, признанных лучшими по профессии: «Нужно держать эту высокую планку, постоянно совершенствовать квалификацию, идти вперед к новым, еще более значимым результатам».</w:t>
      </w:r>
      <w:r>
        <w:rPr>
          <w:sz w:val="28"/>
          <w:szCs w:val="28"/>
        </w:rPr>
        <w:t xml:space="preserve"> </w:t>
      </w:r>
    </w:p>
    <w:p w:rsidR="001E2435" w:rsidRPr="001E2435" w:rsidRDefault="001E2435" w:rsidP="001E24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 w:rsidRPr="001E2435">
        <w:rPr>
          <w:sz w:val="28"/>
          <w:szCs w:val="28"/>
        </w:rPr>
        <w:t>Кроме того, на церемонии были объявлены имена победителей ежегодных ведомственных конкурсов «Открытый взгляд» и «Доброе слово», лауреатов премий Министерства внутренних дел в пяти номинациях.</w:t>
      </w:r>
      <w:r w:rsidRPr="001E2435">
        <w:rPr>
          <w:sz w:val="28"/>
          <w:szCs w:val="28"/>
        </w:rPr>
        <w:br/>
        <w:t>Глава ведомства пожелал личному составу крепкого здоровья, дальнейших успехов в работе, благополучия в семьях и всего самого доброго.</w:t>
      </w:r>
    </w:p>
    <w:p w:rsidR="00640B9D" w:rsidRDefault="00640B9D" w:rsidP="001E2435">
      <w:pPr>
        <w:spacing w:after="0"/>
        <w:jc w:val="both"/>
      </w:pPr>
    </w:p>
    <w:sectPr w:rsidR="00640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76E"/>
    <w:rsid w:val="0017576E"/>
    <w:rsid w:val="001E2435"/>
    <w:rsid w:val="0064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55E4D-0157-436C-8FE3-F3F35BAE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2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2021-11-11T04:15:00Z</dcterms:created>
  <dcterms:modified xsi:type="dcterms:W3CDTF">2021-11-11T04:17:00Z</dcterms:modified>
</cp:coreProperties>
</file>